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6" w:rsidRDefault="00950966" w:rsidP="00950966">
      <w:r>
        <w:t>Kedves Gyerekek!</w:t>
      </w:r>
    </w:p>
    <w:p w:rsidR="003A10B1" w:rsidRDefault="00950966" w:rsidP="00950966">
      <w:r>
        <w:t>Üljetek össze a családdal és beszéljétek meg, hogy hogyan értékelitek a magatartásotokat és szorgalmatokat a karantén idején.</w:t>
      </w:r>
    </w:p>
    <w:p w:rsidR="00950966" w:rsidRPr="00950966" w:rsidRDefault="00950966" w:rsidP="00950966">
      <w:r>
        <w:t>Írd le a virtuális füzetedbe néhány mondatban az értékelést. (Ne</w:t>
      </w:r>
      <w:r w:rsidR="00013A0B">
        <w:t xml:space="preserve"> felejtsd el számmal is megírni!</w:t>
      </w:r>
      <w:bookmarkStart w:id="0" w:name="_GoBack"/>
      <w:bookmarkEnd w:id="0"/>
      <w:r>
        <w:t>)</w:t>
      </w:r>
    </w:p>
    <w:sectPr w:rsidR="00950966" w:rsidRPr="0095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0"/>
    <w:rsid w:val="00013A0B"/>
    <w:rsid w:val="000B3501"/>
    <w:rsid w:val="003A10B1"/>
    <w:rsid w:val="003A256C"/>
    <w:rsid w:val="00510686"/>
    <w:rsid w:val="00547D10"/>
    <w:rsid w:val="006A70AB"/>
    <w:rsid w:val="00842528"/>
    <w:rsid w:val="00950966"/>
    <w:rsid w:val="00AD0370"/>
    <w:rsid w:val="00E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2020-06-01T22:17:00Z</dcterms:created>
  <dcterms:modified xsi:type="dcterms:W3CDTF">2020-06-01T22:17:00Z</dcterms:modified>
</cp:coreProperties>
</file>